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D38BF" w14:textId="77777777" w:rsidR="00D82E95" w:rsidRPr="00D82E95" w:rsidRDefault="00D82E95" w:rsidP="00D82E95">
      <w:pPr>
        <w:jc w:val="center"/>
        <w:rPr>
          <w:sz w:val="28"/>
          <w:szCs w:val="28"/>
        </w:rPr>
      </w:pPr>
      <w:r w:rsidRPr="00D82E95">
        <w:rPr>
          <w:sz w:val="28"/>
          <w:szCs w:val="28"/>
        </w:rPr>
        <w:t>Course Name and Number</w:t>
      </w:r>
      <w:r>
        <w:rPr>
          <w:sz w:val="28"/>
          <w:szCs w:val="28"/>
        </w:rPr>
        <w:t>:</w:t>
      </w:r>
    </w:p>
    <w:p w14:paraId="10C6CC5C" w14:textId="77777777" w:rsidR="00D82E95" w:rsidRPr="00D82E95" w:rsidRDefault="00D82E95" w:rsidP="00D82E95">
      <w:pPr>
        <w:jc w:val="center"/>
        <w:rPr>
          <w:sz w:val="28"/>
          <w:szCs w:val="28"/>
        </w:rPr>
      </w:pPr>
      <w:r w:rsidRPr="00D82E95">
        <w:rPr>
          <w:sz w:val="28"/>
          <w:szCs w:val="28"/>
        </w:rPr>
        <w:t>Term</w:t>
      </w:r>
      <w:r>
        <w:rPr>
          <w:sz w:val="28"/>
          <w:szCs w:val="28"/>
        </w:rPr>
        <w:t>:</w:t>
      </w:r>
    </w:p>
    <w:tbl>
      <w:tblPr>
        <w:tblStyle w:val="TableGrid"/>
        <w:tblpPr w:leftFromText="180" w:rightFromText="180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3243"/>
        <w:gridCol w:w="3163"/>
        <w:gridCol w:w="2944"/>
      </w:tblGrid>
      <w:tr w:rsidR="00D82E95" w14:paraId="563CC610" w14:textId="77777777" w:rsidTr="00D82E95">
        <w:tc>
          <w:tcPr>
            <w:tcW w:w="3243" w:type="dxa"/>
          </w:tcPr>
          <w:p w14:paraId="359A9826" w14:textId="77777777" w:rsidR="00D82E95" w:rsidRDefault="00D82E95" w:rsidP="00D82E95">
            <w:r w:rsidRPr="003073C4">
              <w:rPr>
                <w:b/>
              </w:rPr>
              <w:t>Module:</w:t>
            </w:r>
            <w:r>
              <w:t xml:space="preserve"> </w:t>
            </w:r>
            <w: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  <w:t>What is the module #?</w:t>
            </w:r>
            <w:r>
              <w:rPr>
                <w:rStyle w:val="eop"/>
                <w:rFonts w:ascii="Calibri" w:hAnsi="Calibri" w:cs="Calibri"/>
                <w:color w:val="80808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163" w:type="dxa"/>
          </w:tcPr>
          <w:p w14:paraId="06CBC286" w14:textId="77777777" w:rsidR="00D82E95" w:rsidRDefault="00D82E95" w:rsidP="00D82E95">
            <w:r w:rsidRPr="003073C4">
              <w:rPr>
                <w:b/>
              </w:rPr>
              <w:t>Topic:</w:t>
            </w:r>
            <w:r>
              <w:t xml:space="preserve"> </w:t>
            </w:r>
            <w: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  <w:t>What is the Topic?</w:t>
            </w:r>
            <w:r>
              <w:rPr>
                <w:rStyle w:val="eop"/>
                <w:rFonts w:ascii="Calibri" w:hAnsi="Calibri" w:cs="Calibri"/>
                <w:color w:val="80808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944" w:type="dxa"/>
          </w:tcPr>
          <w:p w14:paraId="51F2448D" w14:textId="77777777" w:rsidR="00D82E95" w:rsidRPr="003073C4" w:rsidRDefault="00D82E95" w:rsidP="00D82E95">
            <w:pPr>
              <w:rPr>
                <w:b/>
              </w:rPr>
            </w:pPr>
            <w:r>
              <w:rPr>
                <w:b/>
              </w:rPr>
              <w:t xml:space="preserve">Duration: </w:t>
            </w:r>
            <w: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  <w:t>How long?</w:t>
            </w:r>
            <w:r>
              <w:rPr>
                <w:rStyle w:val="eop"/>
                <w:rFonts w:ascii="Calibri" w:hAnsi="Calibri" w:cs="Calibri"/>
                <w:color w:val="808080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14:paraId="748742C7" w14:textId="77777777" w:rsidR="00DB5C89" w:rsidRDefault="00DB5C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4DC5" w:rsidRPr="003073C4" w14:paraId="6CD55529" w14:textId="77777777" w:rsidTr="00914DC5">
        <w:tc>
          <w:tcPr>
            <w:tcW w:w="9350" w:type="dxa"/>
          </w:tcPr>
          <w:p w14:paraId="0419CCE0" w14:textId="77777777" w:rsidR="00914DC5" w:rsidRPr="003073C4" w:rsidRDefault="00914DC5" w:rsidP="00914DC5">
            <w:pPr>
              <w:rPr>
                <w:b/>
              </w:rPr>
            </w:pPr>
            <w:r w:rsidRPr="003073C4">
              <w:rPr>
                <w:b/>
              </w:rPr>
              <w:t>Learning Outcomes:</w:t>
            </w:r>
          </w:p>
        </w:tc>
      </w:tr>
      <w:tr w:rsidR="00914DC5" w14:paraId="687A91D3" w14:textId="77777777" w:rsidTr="00914DC5">
        <w:tc>
          <w:tcPr>
            <w:tcW w:w="9350" w:type="dxa"/>
          </w:tcPr>
          <w:p w14:paraId="4F30F10B" w14:textId="23D72469" w:rsidR="00914DC5" w:rsidRDefault="003073C4">
            <w:pP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  <w:t xml:space="preserve">What do you want you students to be able to know and do by the end of the </w:t>
            </w:r>
            <w:r w:rsidR="00D95C64"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  <w:t>synchronous session</w:t>
            </w:r>
            <w: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  <w:t>?</w:t>
            </w:r>
          </w:p>
          <w:p w14:paraId="239C033F" w14:textId="77777777" w:rsidR="003073C4" w:rsidRDefault="003073C4">
            <w:pP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</w:pPr>
          </w:p>
          <w:p w14:paraId="33354FF8" w14:textId="77777777" w:rsidR="003073C4" w:rsidRDefault="003073C4">
            <w:pP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</w:pPr>
          </w:p>
          <w:p w14:paraId="1F49ACE5" w14:textId="77777777" w:rsidR="003073C4" w:rsidRDefault="003073C4"/>
        </w:tc>
      </w:tr>
    </w:tbl>
    <w:p w14:paraId="4139342D" w14:textId="77777777" w:rsidR="00914DC5" w:rsidRDefault="00914D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4DC5" w:rsidRPr="003073C4" w14:paraId="194C1560" w14:textId="77777777" w:rsidTr="00506C8B">
        <w:tc>
          <w:tcPr>
            <w:tcW w:w="9350" w:type="dxa"/>
          </w:tcPr>
          <w:p w14:paraId="4A938B19" w14:textId="77777777" w:rsidR="00914DC5" w:rsidRPr="003073C4" w:rsidRDefault="00914DC5" w:rsidP="00506C8B">
            <w:pPr>
              <w:rPr>
                <w:b/>
              </w:rPr>
            </w:pPr>
            <w:r w:rsidRPr="003073C4">
              <w:rPr>
                <w:b/>
              </w:rPr>
              <w:t>Materials/Equipment:</w:t>
            </w:r>
          </w:p>
        </w:tc>
      </w:tr>
      <w:tr w:rsidR="00914DC5" w14:paraId="3B3287AC" w14:textId="77777777" w:rsidTr="00506C8B">
        <w:tc>
          <w:tcPr>
            <w:tcW w:w="9350" w:type="dxa"/>
          </w:tcPr>
          <w:p w14:paraId="16DCCECE" w14:textId="227F52E9" w:rsidR="00914DC5" w:rsidRDefault="003073C4" w:rsidP="00506C8B">
            <w:pP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  <w:t xml:space="preserve">What are the necessary materials and equipment for this </w:t>
            </w:r>
            <w:r w:rsidR="00D95C64"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  <w:t>synchronous session</w:t>
            </w:r>
            <w: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  <w:t>?</w:t>
            </w:r>
          </w:p>
          <w:p w14:paraId="2FF680E4" w14:textId="77777777" w:rsidR="003073C4" w:rsidRDefault="003073C4" w:rsidP="00506C8B">
            <w:pP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</w:pPr>
          </w:p>
          <w:p w14:paraId="1EBB6C51" w14:textId="77777777" w:rsidR="003073C4" w:rsidRDefault="003073C4" w:rsidP="00506C8B">
            <w:pP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</w:pPr>
          </w:p>
          <w:p w14:paraId="17372FD4" w14:textId="77777777" w:rsidR="003073C4" w:rsidRDefault="003073C4" w:rsidP="00506C8B"/>
        </w:tc>
      </w:tr>
    </w:tbl>
    <w:p w14:paraId="1C8B990B" w14:textId="77777777" w:rsidR="00914DC5" w:rsidRDefault="00914D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4"/>
        <w:gridCol w:w="1591"/>
        <w:gridCol w:w="5418"/>
        <w:gridCol w:w="1147"/>
      </w:tblGrid>
      <w:tr w:rsidR="00F81751" w:rsidRPr="003073C4" w14:paraId="33CA6AB9" w14:textId="77777777" w:rsidTr="003D7746">
        <w:tc>
          <w:tcPr>
            <w:tcW w:w="9350" w:type="dxa"/>
            <w:gridSpan w:val="4"/>
          </w:tcPr>
          <w:p w14:paraId="327B0061" w14:textId="77777777" w:rsidR="00F81751" w:rsidRPr="003073C4" w:rsidRDefault="00F81751">
            <w:pPr>
              <w:rPr>
                <w:b/>
              </w:rPr>
            </w:pPr>
            <w:r w:rsidRPr="003073C4">
              <w:rPr>
                <w:b/>
              </w:rPr>
              <w:t>Activities/Tasks</w:t>
            </w:r>
          </w:p>
        </w:tc>
      </w:tr>
      <w:tr w:rsidR="00F81751" w:rsidRPr="003073C4" w14:paraId="231970DF" w14:textId="77777777" w:rsidTr="00F81751">
        <w:tc>
          <w:tcPr>
            <w:tcW w:w="1194" w:type="dxa"/>
          </w:tcPr>
          <w:p w14:paraId="776CFABE" w14:textId="77777777" w:rsidR="00F81751" w:rsidRPr="003073C4" w:rsidRDefault="00F81751">
            <w:pPr>
              <w:rPr>
                <w:i/>
              </w:rPr>
            </w:pPr>
            <w:r>
              <w:rPr>
                <w:i/>
              </w:rPr>
              <w:t>Interaction</w:t>
            </w:r>
          </w:p>
        </w:tc>
        <w:tc>
          <w:tcPr>
            <w:tcW w:w="1591" w:type="dxa"/>
          </w:tcPr>
          <w:p w14:paraId="2ADC4C6D" w14:textId="77777777" w:rsidR="00F81751" w:rsidRPr="003073C4" w:rsidRDefault="00F81751">
            <w:pPr>
              <w:rPr>
                <w:i/>
              </w:rPr>
            </w:pPr>
            <w:r w:rsidRPr="003073C4">
              <w:rPr>
                <w:i/>
              </w:rPr>
              <w:t>Activity</w:t>
            </w:r>
          </w:p>
        </w:tc>
        <w:tc>
          <w:tcPr>
            <w:tcW w:w="5418" w:type="dxa"/>
          </w:tcPr>
          <w:p w14:paraId="606CBFBF" w14:textId="77777777" w:rsidR="00F81751" w:rsidRPr="003073C4" w:rsidRDefault="00F81751">
            <w:pPr>
              <w:rPr>
                <w:i/>
              </w:rPr>
            </w:pPr>
            <w:r w:rsidRPr="003073C4">
              <w:rPr>
                <w:i/>
              </w:rPr>
              <w:t>Description</w:t>
            </w:r>
          </w:p>
        </w:tc>
        <w:tc>
          <w:tcPr>
            <w:tcW w:w="1147" w:type="dxa"/>
          </w:tcPr>
          <w:p w14:paraId="4704ED89" w14:textId="77777777" w:rsidR="00F81751" w:rsidRPr="003073C4" w:rsidRDefault="00F81751">
            <w:pPr>
              <w:rPr>
                <w:i/>
              </w:rPr>
            </w:pPr>
            <w:r w:rsidRPr="003073C4">
              <w:rPr>
                <w:i/>
              </w:rPr>
              <w:t>Time</w:t>
            </w:r>
          </w:p>
        </w:tc>
      </w:tr>
      <w:tr w:rsidR="00F81751" w14:paraId="40170D97" w14:textId="77777777" w:rsidTr="00F81751">
        <w:tc>
          <w:tcPr>
            <w:tcW w:w="1194" w:type="dxa"/>
          </w:tcPr>
          <w:p w14:paraId="220BD529" w14:textId="77777777" w:rsidR="00F81751" w:rsidRDefault="00F81751" w:rsidP="003073C4">
            <w:pP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  <w:t>L-I, L-L, L-C</w:t>
            </w:r>
          </w:p>
        </w:tc>
        <w:tc>
          <w:tcPr>
            <w:tcW w:w="1591" w:type="dxa"/>
          </w:tcPr>
          <w:p w14:paraId="3AFD3793" w14:textId="77777777" w:rsidR="00F81751" w:rsidRDefault="00F81751" w:rsidP="003073C4">
            <w: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  <w:t>Activity</w:t>
            </w:r>
          </w:p>
        </w:tc>
        <w:tc>
          <w:tcPr>
            <w:tcW w:w="5418" w:type="dxa"/>
          </w:tcPr>
          <w:p w14:paraId="1F49C64A" w14:textId="77777777" w:rsidR="00F81751" w:rsidRDefault="00F81751" w:rsidP="003073C4">
            <w: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  <w:t xml:space="preserve">Description of activity </w:t>
            </w:r>
          </w:p>
        </w:tc>
        <w:tc>
          <w:tcPr>
            <w:tcW w:w="1147" w:type="dxa"/>
          </w:tcPr>
          <w:p w14:paraId="6C48CE16" w14:textId="77777777" w:rsidR="00F81751" w:rsidRDefault="00F81751" w:rsidP="003073C4">
            <w: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  <w:t>Duration</w:t>
            </w:r>
            <w:r>
              <w:rPr>
                <w:rStyle w:val="eop"/>
                <w:rFonts w:ascii="Calibri" w:hAnsi="Calibri" w:cs="Calibri"/>
                <w:color w:val="80808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F81751" w14:paraId="5A057605" w14:textId="77777777" w:rsidTr="00F81751">
        <w:tc>
          <w:tcPr>
            <w:tcW w:w="1194" w:type="dxa"/>
          </w:tcPr>
          <w:p w14:paraId="4F712D66" w14:textId="77777777" w:rsidR="00F81751" w:rsidRDefault="00F81751">
            <w:pP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  <w:t>L-I, L-L, L-C</w:t>
            </w:r>
          </w:p>
        </w:tc>
        <w:tc>
          <w:tcPr>
            <w:tcW w:w="1591" w:type="dxa"/>
          </w:tcPr>
          <w:p w14:paraId="43E79033" w14:textId="77777777" w:rsidR="00F81751" w:rsidRDefault="00F81751">
            <w: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  <w:t xml:space="preserve">Activity </w:t>
            </w:r>
          </w:p>
        </w:tc>
        <w:tc>
          <w:tcPr>
            <w:tcW w:w="5418" w:type="dxa"/>
          </w:tcPr>
          <w:p w14:paraId="2593CED1" w14:textId="77777777" w:rsidR="00F81751" w:rsidRDefault="00F81751">
            <w: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  <w:t>Description of activity</w:t>
            </w:r>
          </w:p>
        </w:tc>
        <w:tc>
          <w:tcPr>
            <w:tcW w:w="1147" w:type="dxa"/>
          </w:tcPr>
          <w:p w14:paraId="3271FD0C" w14:textId="77777777" w:rsidR="00F81751" w:rsidRDefault="00F81751">
            <w: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  <w:t>Duration</w:t>
            </w:r>
          </w:p>
        </w:tc>
      </w:tr>
      <w:tr w:rsidR="00F81751" w14:paraId="0B1D2AA9" w14:textId="77777777" w:rsidTr="00F81751">
        <w:tc>
          <w:tcPr>
            <w:tcW w:w="1194" w:type="dxa"/>
          </w:tcPr>
          <w:p w14:paraId="1E8D94A8" w14:textId="77777777" w:rsidR="00F81751" w:rsidRDefault="00F81751">
            <w:pP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  <w:t>L-I, L-L, L-C</w:t>
            </w:r>
          </w:p>
        </w:tc>
        <w:tc>
          <w:tcPr>
            <w:tcW w:w="1591" w:type="dxa"/>
          </w:tcPr>
          <w:p w14:paraId="388CA7A8" w14:textId="77777777" w:rsidR="00F81751" w:rsidRDefault="00F81751">
            <w: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  <w:t>Activity</w:t>
            </w:r>
          </w:p>
        </w:tc>
        <w:tc>
          <w:tcPr>
            <w:tcW w:w="5418" w:type="dxa"/>
          </w:tcPr>
          <w:p w14:paraId="07089B78" w14:textId="77777777" w:rsidR="00F81751" w:rsidRDefault="00F81751">
            <w: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  <w:t>Description of activity</w:t>
            </w:r>
          </w:p>
        </w:tc>
        <w:tc>
          <w:tcPr>
            <w:tcW w:w="1147" w:type="dxa"/>
          </w:tcPr>
          <w:p w14:paraId="70411059" w14:textId="77777777" w:rsidR="00F81751" w:rsidRDefault="00F81751">
            <w: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  <w:t>Duration</w:t>
            </w:r>
          </w:p>
        </w:tc>
      </w:tr>
      <w:tr w:rsidR="00F81751" w14:paraId="018A2037" w14:textId="77777777" w:rsidTr="00F81751">
        <w:tc>
          <w:tcPr>
            <w:tcW w:w="1194" w:type="dxa"/>
          </w:tcPr>
          <w:p w14:paraId="78FA407A" w14:textId="77777777" w:rsidR="00F81751" w:rsidRDefault="00F81751">
            <w:pP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  <w:t>L-I, L-L, L-C</w:t>
            </w:r>
          </w:p>
        </w:tc>
        <w:tc>
          <w:tcPr>
            <w:tcW w:w="1591" w:type="dxa"/>
          </w:tcPr>
          <w:p w14:paraId="3388732B" w14:textId="77777777" w:rsidR="00F81751" w:rsidRDefault="00F81751">
            <w: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  <w:t>Activity</w:t>
            </w:r>
          </w:p>
        </w:tc>
        <w:tc>
          <w:tcPr>
            <w:tcW w:w="5418" w:type="dxa"/>
          </w:tcPr>
          <w:p w14:paraId="14B7135D" w14:textId="77777777" w:rsidR="00F81751" w:rsidRDefault="00F81751">
            <w: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  <w:t>Description of activity</w:t>
            </w:r>
          </w:p>
        </w:tc>
        <w:tc>
          <w:tcPr>
            <w:tcW w:w="1147" w:type="dxa"/>
          </w:tcPr>
          <w:p w14:paraId="4E6E88FD" w14:textId="77777777" w:rsidR="00F81751" w:rsidRDefault="00F81751">
            <w: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  <w:t>Duration</w:t>
            </w:r>
          </w:p>
        </w:tc>
      </w:tr>
      <w:tr w:rsidR="00F81751" w14:paraId="509BB46B" w14:textId="77777777" w:rsidTr="00F81751">
        <w:tc>
          <w:tcPr>
            <w:tcW w:w="1194" w:type="dxa"/>
          </w:tcPr>
          <w:p w14:paraId="2B028A57" w14:textId="77777777" w:rsidR="00F81751" w:rsidRDefault="00F81751">
            <w:pP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  <w:t>L-I, L-L, L-C</w:t>
            </w:r>
          </w:p>
        </w:tc>
        <w:tc>
          <w:tcPr>
            <w:tcW w:w="1591" w:type="dxa"/>
          </w:tcPr>
          <w:p w14:paraId="1B81F377" w14:textId="77777777" w:rsidR="00F81751" w:rsidRDefault="00F81751">
            <w: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  <w:t>Activity</w:t>
            </w:r>
          </w:p>
        </w:tc>
        <w:tc>
          <w:tcPr>
            <w:tcW w:w="5418" w:type="dxa"/>
          </w:tcPr>
          <w:p w14:paraId="6365E2A0" w14:textId="77777777" w:rsidR="00F81751" w:rsidRDefault="00F81751">
            <w: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  <w:t>Description of activity</w:t>
            </w:r>
          </w:p>
        </w:tc>
        <w:tc>
          <w:tcPr>
            <w:tcW w:w="1147" w:type="dxa"/>
          </w:tcPr>
          <w:p w14:paraId="56B3F3C5" w14:textId="77777777" w:rsidR="00F81751" w:rsidRDefault="00F81751">
            <w: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  <w:t>Duration</w:t>
            </w:r>
          </w:p>
        </w:tc>
      </w:tr>
      <w:tr w:rsidR="00F81751" w14:paraId="33342A1C" w14:textId="77777777" w:rsidTr="00F81751">
        <w:tc>
          <w:tcPr>
            <w:tcW w:w="1194" w:type="dxa"/>
          </w:tcPr>
          <w:p w14:paraId="00653D46" w14:textId="77777777" w:rsidR="00F81751" w:rsidRDefault="00F81751">
            <w:pP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  <w:t>L-I, L-L, L-C</w:t>
            </w:r>
          </w:p>
        </w:tc>
        <w:tc>
          <w:tcPr>
            <w:tcW w:w="1591" w:type="dxa"/>
          </w:tcPr>
          <w:p w14:paraId="46EC5616" w14:textId="77777777" w:rsidR="00F81751" w:rsidRDefault="00F81751">
            <w: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  <w:t>Activity</w:t>
            </w:r>
          </w:p>
        </w:tc>
        <w:tc>
          <w:tcPr>
            <w:tcW w:w="5418" w:type="dxa"/>
          </w:tcPr>
          <w:p w14:paraId="73AF518C" w14:textId="77777777" w:rsidR="00F81751" w:rsidRDefault="00F81751">
            <w: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  <w:t>Description of activity</w:t>
            </w:r>
          </w:p>
        </w:tc>
        <w:tc>
          <w:tcPr>
            <w:tcW w:w="1147" w:type="dxa"/>
          </w:tcPr>
          <w:p w14:paraId="27D861FF" w14:textId="77777777" w:rsidR="00F81751" w:rsidRDefault="00F81751">
            <w: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  <w:t>Duration</w:t>
            </w:r>
          </w:p>
        </w:tc>
      </w:tr>
      <w:tr w:rsidR="00F81751" w14:paraId="42545500" w14:textId="77777777" w:rsidTr="00F81751">
        <w:tc>
          <w:tcPr>
            <w:tcW w:w="1194" w:type="dxa"/>
          </w:tcPr>
          <w:p w14:paraId="73405008" w14:textId="77777777" w:rsidR="00F81751" w:rsidRDefault="00F81751">
            <w:pP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  <w:t>L-I, L-L, L-C</w:t>
            </w:r>
          </w:p>
        </w:tc>
        <w:tc>
          <w:tcPr>
            <w:tcW w:w="1591" w:type="dxa"/>
          </w:tcPr>
          <w:p w14:paraId="054B3746" w14:textId="77777777" w:rsidR="00F81751" w:rsidRDefault="00F81751">
            <w: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  <w:t>Activity</w:t>
            </w:r>
          </w:p>
        </w:tc>
        <w:tc>
          <w:tcPr>
            <w:tcW w:w="5418" w:type="dxa"/>
          </w:tcPr>
          <w:p w14:paraId="31942F5A" w14:textId="77777777" w:rsidR="00F81751" w:rsidRDefault="00F81751">
            <w: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  <w:t>Description of activity</w:t>
            </w:r>
          </w:p>
        </w:tc>
        <w:tc>
          <w:tcPr>
            <w:tcW w:w="1147" w:type="dxa"/>
          </w:tcPr>
          <w:p w14:paraId="1CE96F02" w14:textId="77777777" w:rsidR="00F81751" w:rsidRDefault="00F81751">
            <w: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  <w:t>Duration</w:t>
            </w:r>
          </w:p>
        </w:tc>
      </w:tr>
      <w:tr w:rsidR="00F81751" w14:paraId="3D7571E6" w14:textId="77777777" w:rsidTr="00F81751">
        <w:tc>
          <w:tcPr>
            <w:tcW w:w="1194" w:type="dxa"/>
          </w:tcPr>
          <w:p w14:paraId="384DC076" w14:textId="77777777" w:rsidR="00F81751" w:rsidRDefault="00F81751">
            <w:pP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  <w:t>L-I, L-L, L-C</w:t>
            </w:r>
          </w:p>
        </w:tc>
        <w:tc>
          <w:tcPr>
            <w:tcW w:w="1591" w:type="dxa"/>
          </w:tcPr>
          <w:p w14:paraId="19DD3215" w14:textId="77777777" w:rsidR="00F81751" w:rsidRDefault="00F81751">
            <w: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  <w:t>Activity</w:t>
            </w:r>
          </w:p>
        </w:tc>
        <w:tc>
          <w:tcPr>
            <w:tcW w:w="5418" w:type="dxa"/>
          </w:tcPr>
          <w:p w14:paraId="55D7007B" w14:textId="77777777" w:rsidR="00F81751" w:rsidRDefault="00F81751">
            <w: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  <w:t>Description of activity</w:t>
            </w:r>
          </w:p>
        </w:tc>
        <w:tc>
          <w:tcPr>
            <w:tcW w:w="1147" w:type="dxa"/>
          </w:tcPr>
          <w:p w14:paraId="343A5902" w14:textId="77777777" w:rsidR="00F81751" w:rsidRDefault="00F81751">
            <w: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  <w:t>Duration</w:t>
            </w:r>
          </w:p>
        </w:tc>
      </w:tr>
    </w:tbl>
    <w:p w14:paraId="5D9F6C07" w14:textId="77777777" w:rsidR="00914DC5" w:rsidRDefault="00914D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2E95" w:rsidRPr="003073C4" w14:paraId="4D108346" w14:textId="77777777" w:rsidTr="00506C8B">
        <w:tc>
          <w:tcPr>
            <w:tcW w:w="9350" w:type="dxa"/>
          </w:tcPr>
          <w:p w14:paraId="480042D3" w14:textId="77777777" w:rsidR="00D82E95" w:rsidRPr="003073C4" w:rsidRDefault="00D82E95" w:rsidP="00506C8B">
            <w:pPr>
              <w:rPr>
                <w:b/>
              </w:rPr>
            </w:pPr>
            <w:r>
              <w:rPr>
                <w:b/>
              </w:rPr>
              <w:t>Reflection</w:t>
            </w:r>
            <w:r w:rsidRPr="003073C4">
              <w:rPr>
                <w:b/>
              </w:rPr>
              <w:t>:</w:t>
            </w:r>
          </w:p>
        </w:tc>
      </w:tr>
      <w:tr w:rsidR="00D82E95" w14:paraId="72C906B1" w14:textId="77777777" w:rsidTr="00506C8B">
        <w:tc>
          <w:tcPr>
            <w:tcW w:w="9350" w:type="dxa"/>
          </w:tcPr>
          <w:p w14:paraId="0D89007B" w14:textId="77777777" w:rsidR="00D82E95" w:rsidRDefault="00D82E95" w:rsidP="00506C8B">
            <w:pP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  <w:t>What questions still need answering? What resources should be posted? What students should I follow up with?</w:t>
            </w:r>
          </w:p>
          <w:p w14:paraId="5BE41F50" w14:textId="77777777" w:rsidR="00D82E95" w:rsidRDefault="00D82E95" w:rsidP="00506C8B">
            <w:pP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</w:pPr>
          </w:p>
          <w:p w14:paraId="5992157B" w14:textId="77777777" w:rsidR="00D82E95" w:rsidRDefault="00D82E95" w:rsidP="00506C8B">
            <w:pPr>
              <w:rPr>
                <w:rStyle w:val="normaltextrun"/>
                <w:rFonts w:ascii="Calibri" w:hAnsi="Calibri" w:cs="Calibri"/>
                <w:i/>
                <w:iCs/>
                <w:color w:val="808080"/>
                <w:sz w:val="20"/>
                <w:szCs w:val="20"/>
                <w:shd w:val="clear" w:color="auto" w:fill="FFFFFF"/>
              </w:rPr>
            </w:pPr>
          </w:p>
          <w:p w14:paraId="544EEC38" w14:textId="77777777" w:rsidR="00D82E95" w:rsidRDefault="00D82E95" w:rsidP="00506C8B"/>
        </w:tc>
      </w:tr>
    </w:tbl>
    <w:p w14:paraId="2512B927" w14:textId="77777777" w:rsidR="00D82E95" w:rsidRDefault="00D82E95"/>
    <w:sectPr w:rsidR="00D82E9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5CB47" w14:textId="77777777" w:rsidR="003E550C" w:rsidRDefault="003E550C" w:rsidP="00914DC5">
      <w:pPr>
        <w:spacing w:after="0" w:line="240" w:lineRule="auto"/>
      </w:pPr>
      <w:r>
        <w:separator/>
      </w:r>
    </w:p>
  </w:endnote>
  <w:endnote w:type="continuationSeparator" w:id="0">
    <w:p w14:paraId="7292B4DF" w14:textId="77777777" w:rsidR="003E550C" w:rsidRDefault="003E550C" w:rsidP="0091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AA7D9" w14:textId="77777777" w:rsidR="003E550C" w:rsidRDefault="003E550C" w:rsidP="00914DC5">
      <w:pPr>
        <w:spacing w:after="0" w:line="240" w:lineRule="auto"/>
      </w:pPr>
      <w:r>
        <w:separator/>
      </w:r>
    </w:p>
  </w:footnote>
  <w:footnote w:type="continuationSeparator" w:id="0">
    <w:p w14:paraId="2627F629" w14:textId="77777777" w:rsidR="003E550C" w:rsidRDefault="003E550C" w:rsidP="00914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33507" w14:textId="77777777" w:rsidR="00914DC5" w:rsidRDefault="00914DC5">
    <w:pPr>
      <w:pStyle w:val="Header"/>
    </w:pPr>
    <w:r>
      <w:rPr>
        <w:noProof/>
      </w:rPr>
      <w:drawing>
        <wp:inline distT="0" distB="0" distL="0" distR="0" wp14:anchorId="71DD1F3F" wp14:editId="4B04AFE5">
          <wp:extent cx="1558395" cy="361950"/>
          <wp:effectExtent l="0" t="0" r="3810" b="0"/>
          <wp:docPr id="2" name="Picture 2" descr="C:\Users\jerivera\AppData\Local\Microsoft\Windows\INetCache\Content.MSO\436B9A2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erivera\AppData\Local\Microsoft\Windows\INetCache\Content.MSO\436B9A24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094" cy="402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DC5"/>
    <w:rsid w:val="003073C4"/>
    <w:rsid w:val="003E550C"/>
    <w:rsid w:val="00914DC5"/>
    <w:rsid w:val="00CE6FB0"/>
    <w:rsid w:val="00D82E95"/>
    <w:rsid w:val="00D95C64"/>
    <w:rsid w:val="00DB5C89"/>
    <w:rsid w:val="00F8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FA3ED"/>
  <w15:chartTrackingRefBased/>
  <w15:docId w15:val="{49705AA5-1387-4965-A7DA-F81497C9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4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DC5"/>
  </w:style>
  <w:style w:type="paragraph" w:styleId="Footer">
    <w:name w:val="footer"/>
    <w:basedOn w:val="Normal"/>
    <w:link w:val="FooterChar"/>
    <w:uiPriority w:val="99"/>
    <w:unhideWhenUsed/>
    <w:rsid w:val="00914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DC5"/>
  </w:style>
  <w:style w:type="character" w:customStyle="1" w:styleId="normaltextrun">
    <w:name w:val="normaltextrun"/>
    <w:basedOn w:val="DefaultParagraphFont"/>
    <w:rsid w:val="003073C4"/>
  </w:style>
  <w:style w:type="character" w:customStyle="1" w:styleId="eop">
    <w:name w:val="eop"/>
    <w:basedOn w:val="DefaultParagraphFont"/>
    <w:rsid w:val="00307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EE55FE126A941A611F08014117446" ma:contentTypeVersion="10" ma:contentTypeDescription="Create a new document." ma:contentTypeScope="" ma:versionID="5e5ed6241d8c570c5ccc4cf58243e18a">
  <xsd:schema xmlns:xsd="http://www.w3.org/2001/XMLSchema" xmlns:xs="http://www.w3.org/2001/XMLSchema" xmlns:p="http://schemas.microsoft.com/office/2006/metadata/properties" xmlns:ns2="1f4c7311-c66d-49bd-a181-df9eacebb4b3" targetNamespace="http://schemas.microsoft.com/office/2006/metadata/properties" ma:root="true" ma:fieldsID="45d80f6394ea15712f6753c29c0b78a4" ns2:_="">
    <xsd:import namespace="1f4c7311-c66d-49bd-a181-df9eacebb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311-c66d-49bd-a181-df9eacebb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ED99B0-F1E8-4B36-A2BE-76C193A9C249}"/>
</file>

<file path=customXml/itemProps2.xml><?xml version="1.0" encoding="utf-8"?>
<ds:datastoreItem xmlns:ds="http://schemas.openxmlformats.org/officeDocument/2006/customXml" ds:itemID="{57985CE1-E120-40F3-95D7-017E0AF2FF69}"/>
</file>

<file path=customXml/itemProps3.xml><?xml version="1.0" encoding="utf-8"?>
<ds:datastoreItem xmlns:ds="http://schemas.openxmlformats.org/officeDocument/2006/customXml" ds:itemID="{012D23D1-7FFE-4A55-A912-5427C6D27F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Rivera, Joshua</dc:creator>
  <cp:keywords/>
  <dc:description/>
  <cp:lastModifiedBy>Melone, David</cp:lastModifiedBy>
  <cp:revision>2</cp:revision>
  <dcterms:created xsi:type="dcterms:W3CDTF">2021-01-15T18:20:00Z</dcterms:created>
  <dcterms:modified xsi:type="dcterms:W3CDTF">2021-01-15T18:20:00Z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0x010100627EE55FE126A941A611F08014117446</vt:lpwstr>
  </property>
</Properties>
</file>